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72" w:rsidRDefault="00755672" w:rsidP="00755672">
      <w:pPr>
        <w:jc w:val="left"/>
        <w:rPr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038475" cy="409575"/>
            <wp:effectExtent l="0" t="0" r="9525" b="9525"/>
            <wp:docPr id="3" name="图片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672" w:rsidRDefault="00755672" w:rsidP="00755672">
      <w:pPr>
        <w:jc w:val="center"/>
        <w:rPr>
          <w:sz w:val="32"/>
          <w:szCs w:val="32"/>
        </w:rPr>
      </w:pPr>
      <w:r w:rsidRPr="00A5661F">
        <w:rPr>
          <w:rFonts w:hint="eastAsia"/>
          <w:sz w:val="32"/>
          <w:szCs w:val="32"/>
        </w:rPr>
        <w:t>供应商报价单</w:t>
      </w:r>
    </w:p>
    <w:tbl>
      <w:tblPr>
        <w:tblpPr w:leftFromText="180" w:rightFromText="180" w:vertAnchor="text" w:tblpX="-432" w:tblpY="1"/>
        <w:tblOverlap w:val="never"/>
        <w:tblW w:w="5417" w:type="pct"/>
        <w:tblLayout w:type="fixed"/>
        <w:tblLook w:val="0000" w:firstRow="0" w:lastRow="0" w:firstColumn="0" w:lastColumn="0" w:noHBand="0" w:noVBand="0"/>
      </w:tblPr>
      <w:tblGrid>
        <w:gridCol w:w="1525"/>
        <w:gridCol w:w="1559"/>
        <w:gridCol w:w="1559"/>
        <w:gridCol w:w="1000"/>
        <w:gridCol w:w="852"/>
        <w:gridCol w:w="849"/>
        <w:gridCol w:w="846"/>
        <w:gridCol w:w="2449"/>
        <w:gridCol w:w="1162"/>
        <w:gridCol w:w="1159"/>
        <w:gridCol w:w="742"/>
        <w:gridCol w:w="1514"/>
        <w:gridCol w:w="920"/>
      </w:tblGrid>
      <w:tr w:rsidR="004730A9" w:rsidRPr="00A5661F" w:rsidTr="00404EC9">
        <w:trPr>
          <w:trHeight w:val="51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72" w:rsidRPr="00A5661F" w:rsidRDefault="00755672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566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物资名称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72" w:rsidRPr="00A5661F" w:rsidRDefault="00755672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72" w:rsidRPr="00A5661F" w:rsidRDefault="00755672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566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72" w:rsidRPr="00A5661F" w:rsidRDefault="00755672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566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72" w:rsidRPr="00A5661F" w:rsidRDefault="00755672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566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72" w:rsidRPr="00A5661F" w:rsidRDefault="00755672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566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72" w:rsidRPr="00A5661F" w:rsidRDefault="00755672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566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税率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72" w:rsidRPr="00A5661F" w:rsidRDefault="00755672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566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出票单位全称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72" w:rsidRPr="00A5661F" w:rsidRDefault="00755672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566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交货周期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72" w:rsidRPr="00A5661F" w:rsidRDefault="00755672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566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付款方式</w:t>
            </w:r>
            <w:r w:rsidR="004730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、账期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72" w:rsidRPr="00A5661F" w:rsidRDefault="00755672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566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质保时间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72" w:rsidRPr="00A5661F" w:rsidRDefault="00755672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566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报价有效期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72" w:rsidRPr="00A5661F" w:rsidRDefault="00755672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566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4730A9" w:rsidRPr="00CE71B6" w:rsidTr="00404EC9">
        <w:trPr>
          <w:trHeight w:val="607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DA" w:rsidRPr="00C1766C" w:rsidRDefault="007238DA" w:rsidP="00404EC9">
            <w:pPr>
              <w:pStyle w:val="a5"/>
              <w:ind w:firstLineChars="100" w:firstLine="220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DA" w:rsidRPr="00FB60F8" w:rsidRDefault="007238DA" w:rsidP="001A1DBF">
            <w:pPr>
              <w:pStyle w:val="a5"/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DA" w:rsidRPr="00B13527" w:rsidRDefault="007238DA" w:rsidP="00404EC9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DA" w:rsidRPr="00C1766C" w:rsidRDefault="007238DA" w:rsidP="004B616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79" w:rsidRPr="00C1766C" w:rsidRDefault="00EF7E79" w:rsidP="004B616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DA" w:rsidRPr="00CE71B6" w:rsidRDefault="007238DA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DA" w:rsidRPr="00CE71B6" w:rsidRDefault="007238DA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DA" w:rsidRPr="00CE71B6" w:rsidRDefault="007238DA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DA" w:rsidRPr="00CE71B6" w:rsidRDefault="007238DA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DA" w:rsidRPr="00CE71B6" w:rsidRDefault="007238DA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DA" w:rsidRPr="00CE71B6" w:rsidRDefault="007238DA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DA" w:rsidRPr="00CE71B6" w:rsidRDefault="007238DA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8DA" w:rsidRPr="00CE71B6" w:rsidRDefault="007238DA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</w:tr>
      <w:tr w:rsidR="00C82988" w:rsidRPr="00CE71B6" w:rsidTr="00404EC9">
        <w:trPr>
          <w:trHeight w:val="607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88" w:rsidRPr="00C1766C" w:rsidRDefault="00C82988" w:rsidP="00EF7E79">
            <w:pPr>
              <w:pStyle w:val="a5"/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88" w:rsidRPr="00FB60F8" w:rsidRDefault="00C82988" w:rsidP="001A1DBF">
            <w:pPr>
              <w:pStyle w:val="a5"/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88" w:rsidRPr="00C1766C" w:rsidRDefault="00C82988" w:rsidP="001A1DB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88" w:rsidRPr="00C1766C" w:rsidRDefault="00C82988" w:rsidP="001A1DB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88" w:rsidRPr="00C1766C" w:rsidRDefault="00C82988" w:rsidP="001A1DB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88" w:rsidRPr="00CE71B6" w:rsidRDefault="00C82988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88" w:rsidRPr="00CE71B6" w:rsidRDefault="00C82988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88" w:rsidRPr="00CE71B6" w:rsidRDefault="00C82988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88" w:rsidRPr="00CE71B6" w:rsidRDefault="00C82988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88" w:rsidRPr="00CE71B6" w:rsidRDefault="00C82988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88" w:rsidRPr="00CE71B6" w:rsidRDefault="00C82988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88" w:rsidRPr="00CE71B6" w:rsidRDefault="00C82988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88" w:rsidRPr="00CE71B6" w:rsidRDefault="00C82988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</w:tr>
      <w:tr w:rsidR="00C82988" w:rsidRPr="00CE71B6" w:rsidTr="00404EC9">
        <w:trPr>
          <w:trHeight w:val="607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88" w:rsidRPr="00C1766C" w:rsidRDefault="00C82988" w:rsidP="00EF7E79">
            <w:pPr>
              <w:pStyle w:val="a5"/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88" w:rsidRPr="00FB60F8" w:rsidRDefault="00C82988" w:rsidP="001A1DBF">
            <w:pPr>
              <w:pStyle w:val="a5"/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88" w:rsidRPr="00C1766C" w:rsidRDefault="00C82988" w:rsidP="001A1DB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88" w:rsidRPr="00C1766C" w:rsidRDefault="00C82988" w:rsidP="001A1DB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88" w:rsidRPr="00C1766C" w:rsidRDefault="00C82988" w:rsidP="001A1DB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88" w:rsidRPr="00CE71B6" w:rsidRDefault="00C82988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88" w:rsidRPr="00CE71B6" w:rsidRDefault="00C82988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88" w:rsidRPr="00CE71B6" w:rsidRDefault="00C82988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88" w:rsidRPr="00CE71B6" w:rsidRDefault="00C82988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88" w:rsidRPr="00CE71B6" w:rsidRDefault="00C82988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88" w:rsidRPr="00CE71B6" w:rsidRDefault="00C82988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88" w:rsidRPr="00CE71B6" w:rsidRDefault="00C82988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88" w:rsidRPr="00CE71B6" w:rsidRDefault="00C82988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</w:tr>
      <w:tr w:rsidR="00547AD3" w:rsidRPr="00CE71B6" w:rsidTr="00404EC9">
        <w:trPr>
          <w:trHeight w:val="607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AD3" w:rsidRPr="00C1766C" w:rsidRDefault="00547AD3" w:rsidP="00EF7E79">
            <w:pPr>
              <w:pStyle w:val="a5"/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AD3" w:rsidRPr="00FB60F8" w:rsidRDefault="00547AD3" w:rsidP="001A1DBF">
            <w:pPr>
              <w:pStyle w:val="a5"/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AD3" w:rsidRPr="00C1766C" w:rsidRDefault="00547AD3" w:rsidP="001A1DB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AD3" w:rsidRPr="00C1766C" w:rsidRDefault="00547AD3" w:rsidP="001A1DB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AD3" w:rsidRPr="00C1766C" w:rsidRDefault="00547AD3" w:rsidP="001A1DB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AD3" w:rsidRPr="00CE71B6" w:rsidRDefault="00547AD3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AD3" w:rsidRPr="00CE71B6" w:rsidRDefault="00547AD3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AD3" w:rsidRPr="00CE71B6" w:rsidRDefault="00547AD3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AD3" w:rsidRPr="00CE71B6" w:rsidRDefault="00547AD3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AD3" w:rsidRPr="00CE71B6" w:rsidRDefault="00547AD3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AD3" w:rsidRPr="00CE71B6" w:rsidRDefault="00547AD3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AD3" w:rsidRPr="00CE71B6" w:rsidRDefault="00547AD3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AD3" w:rsidRPr="00CE71B6" w:rsidRDefault="00547AD3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</w:tr>
      <w:tr w:rsidR="00EF7E79" w:rsidRPr="00CE71B6" w:rsidTr="00404EC9">
        <w:trPr>
          <w:trHeight w:val="607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79" w:rsidRPr="00C1766C" w:rsidRDefault="00EF7E79" w:rsidP="00EF7E79">
            <w:pPr>
              <w:pStyle w:val="a5"/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79" w:rsidRPr="00FB60F8" w:rsidRDefault="00EF7E79" w:rsidP="001A1DBF">
            <w:pPr>
              <w:pStyle w:val="a5"/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79" w:rsidRPr="00C1766C" w:rsidRDefault="00EF7E79" w:rsidP="001A1DB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79" w:rsidRPr="00C1766C" w:rsidRDefault="00EF7E79" w:rsidP="001A1DB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79" w:rsidRPr="00C1766C" w:rsidRDefault="00EF7E79" w:rsidP="001A1DB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79" w:rsidRPr="00CE71B6" w:rsidRDefault="00EF7E79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79" w:rsidRPr="00CE71B6" w:rsidRDefault="00EF7E79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79" w:rsidRPr="00CE71B6" w:rsidRDefault="00EF7E79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79" w:rsidRPr="00CE71B6" w:rsidRDefault="00EF7E79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79" w:rsidRPr="00CE71B6" w:rsidRDefault="00EF7E79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79" w:rsidRPr="00CE71B6" w:rsidRDefault="00EF7E79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79" w:rsidRPr="00CE71B6" w:rsidRDefault="00EF7E79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79" w:rsidRPr="00CE71B6" w:rsidRDefault="00EF7E79" w:rsidP="001A1D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</w:tr>
    </w:tbl>
    <w:p w:rsidR="00755672" w:rsidRDefault="00755672" w:rsidP="00755672">
      <w:r w:rsidRPr="00A5661F">
        <w:rPr>
          <w:rFonts w:hint="eastAsia"/>
        </w:rPr>
        <w:t>单位名称：</w:t>
      </w:r>
      <w:r>
        <w:rPr>
          <w:rFonts w:hint="eastAsia"/>
        </w:rPr>
        <w:t xml:space="preserve">                        </w:t>
      </w:r>
      <w:r w:rsidRPr="00A5661F">
        <w:rPr>
          <w:rFonts w:hint="eastAsia"/>
        </w:rPr>
        <w:t>单位地址：</w:t>
      </w:r>
      <w:r>
        <w:rPr>
          <w:rFonts w:hint="eastAsia"/>
        </w:rPr>
        <w:t xml:space="preserve">                         </w:t>
      </w:r>
      <w:r w:rsidRPr="00A5661F">
        <w:rPr>
          <w:rFonts w:hint="eastAsia"/>
        </w:rPr>
        <w:t>报价人：</w:t>
      </w:r>
      <w:r>
        <w:rPr>
          <w:rFonts w:hint="eastAsia"/>
        </w:rPr>
        <w:t xml:space="preserve">                         </w:t>
      </w:r>
      <w:r w:rsidRPr="00A5661F">
        <w:rPr>
          <w:rFonts w:hint="eastAsia"/>
        </w:rPr>
        <w:t>报价日期：</w:t>
      </w:r>
    </w:p>
    <w:p w:rsidR="00755672" w:rsidRPr="00815763" w:rsidRDefault="00755672" w:rsidP="00755672"/>
    <w:p w:rsidR="00755672" w:rsidRDefault="00755672" w:rsidP="00755672">
      <w:r w:rsidRPr="00A5661F">
        <w:rPr>
          <w:rFonts w:hint="eastAsia"/>
        </w:rPr>
        <w:t>联系人：</w:t>
      </w:r>
      <w:r>
        <w:rPr>
          <w:rFonts w:hint="eastAsia"/>
        </w:rPr>
        <w:t xml:space="preserve">                          </w:t>
      </w:r>
      <w:r w:rsidRPr="00A5661F">
        <w:rPr>
          <w:rFonts w:hint="eastAsia"/>
        </w:rPr>
        <w:t>联系电话：</w:t>
      </w:r>
      <w:r>
        <w:rPr>
          <w:rFonts w:hint="eastAsia"/>
        </w:rPr>
        <w:t xml:space="preserve">                         </w:t>
      </w:r>
      <w:r w:rsidRPr="00A5661F">
        <w:rPr>
          <w:rFonts w:hint="eastAsia"/>
        </w:rPr>
        <w:t>传</w:t>
      </w:r>
      <w:r w:rsidRPr="00A5661F">
        <w:rPr>
          <w:rFonts w:hint="eastAsia"/>
        </w:rPr>
        <w:t xml:space="preserve">  </w:t>
      </w:r>
      <w:r w:rsidRPr="00A5661F">
        <w:rPr>
          <w:rFonts w:hint="eastAsia"/>
        </w:rPr>
        <w:t>真：</w:t>
      </w:r>
      <w:r>
        <w:rPr>
          <w:rFonts w:hint="eastAsia"/>
        </w:rPr>
        <w:t xml:space="preserve">                          </w:t>
      </w:r>
      <w:r w:rsidRPr="00A5661F">
        <w:rPr>
          <w:rFonts w:hint="eastAsia"/>
        </w:rPr>
        <w:t>邮</w:t>
      </w:r>
      <w:r w:rsidRPr="00A5661F">
        <w:rPr>
          <w:rFonts w:hint="eastAsia"/>
        </w:rPr>
        <w:t xml:space="preserve">  </w:t>
      </w:r>
      <w:r w:rsidRPr="00A5661F">
        <w:rPr>
          <w:rFonts w:hint="eastAsia"/>
        </w:rPr>
        <w:t>箱：</w:t>
      </w:r>
    </w:p>
    <w:p w:rsidR="00755672" w:rsidRDefault="00755672" w:rsidP="00755672"/>
    <w:p w:rsidR="00755672" w:rsidRDefault="00755672" w:rsidP="00755672">
      <w:r w:rsidRPr="00A5661F">
        <w:rPr>
          <w:rFonts w:hint="eastAsia"/>
        </w:rPr>
        <w:t>注意事项</w:t>
      </w:r>
      <w:r w:rsidRPr="00A5661F">
        <w:rPr>
          <w:rFonts w:hint="eastAsia"/>
        </w:rPr>
        <w:t>/</w:t>
      </w:r>
      <w:r w:rsidRPr="00A5661F">
        <w:rPr>
          <w:rFonts w:hint="eastAsia"/>
        </w:rPr>
        <w:t>说明：</w:t>
      </w:r>
    </w:p>
    <w:p w:rsidR="00755672" w:rsidRDefault="00755672" w:rsidP="00755672">
      <w:pPr>
        <w:ind w:firstLineChars="200" w:firstLine="420"/>
      </w:pPr>
      <w:r w:rsidRPr="00A5661F">
        <w:rPr>
          <w:rFonts w:hint="eastAsia"/>
        </w:rPr>
        <w:t>1</w:t>
      </w:r>
      <w:r w:rsidRPr="00A5661F">
        <w:rPr>
          <w:rFonts w:hint="eastAsia"/>
        </w:rPr>
        <w:t>、税率：</w:t>
      </w:r>
      <w:r w:rsidRPr="00A5661F">
        <w:rPr>
          <w:rFonts w:hint="eastAsia"/>
        </w:rPr>
        <w:t>1</w:t>
      </w:r>
      <w:r w:rsidR="00887AD9">
        <w:rPr>
          <w:rFonts w:hint="eastAsia"/>
        </w:rPr>
        <w:t>3</w:t>
      </w:r>
      <w:r w:rsidRPr="00A5661F">
        <w:rPr>
          <w:rFonts w:hint="eastAsia"/>
        </w:rPr>
        <w:t>%</w:t>
      </w:r>
      <w:r w:rsidRPr="00A5661F">
        <w:rPr>
          <w:rFonts w:hint="eastAsia"/>
        </w:rPr>
        <w:t>增值税为我司优先考虑项，我司也支持其它税率。</w:t>
      </w:r>
    </w:p>
    <w:p w:rsidR="00755672" w:rsidRPr="0086283C" w:rsidRDefault="00755672" w:rsidP="00755672">
      <w:pPr>
        <w:ind w:firstLineChars="200" w:firstLine="420"/>
        <w:rPr>
          <w:color w:val="FF0000"/>
        </w:rPr>
      </w:pPr>
      <w:r w:rsidRPr="0086283C">
        <w:rPr>
          <w:rFonts w:hint="eastAsia"/>
          <w:color w:val="FF0000"/>
        </w:rPr>
        <w:t>2</w:t>
      </w:r>
      <w:r w:rsidRPr="0086283C">
        <w:rPr>
          <w:rFonts w:hint="eastAsia"/>
          <w:color w:val="FF0000"/>
        </w:rPr>
        <w:t>、出票单位全称：请填写税票单上开票单位全称。</w:t>
      </w:r>
    </w:p>
    <w:p w:rsidR="00755672" w:rsidRDefault="00755672" w:rsidP="00755672">
      <w:pPr>
        <w:ind w:firstLineChars="200" w:firstLine="420"/>
      </w:pPr>
      <w:r w:rsidRPr="0086283C">
        <w:rPr>
          <w:rFonts w:hint="eastAsia"/>
          <w:color w:val="FF0000"/>
        </w:rPr>
        <w:t>3</w:t>
      </w:r>
      <w:r w:rsidRPr="0086283C">
        <w:rPr>
          <w:rFonts w:hint="eastAsia"/>
          <w:color w:val="FF0000"/>
        </w:rPr>
        <w:t>、交货方式：由供方负责运输，发往需方指定地点。</w:t>
      </w:r>
      <w:r w:rsidRPr="0086283C">
        <w:rPr>
          <w:rFonts w:hint="eastAsia"/>
          <w:color w:val="FF0000"/>
        </w:rPr>
        <w:t xml:space="preserve"> </w:t>
      </w:r>
      <w:r w:rsidRPr="00A5661F">
        <w:rPr>
          <w:rFonts w:hint="eastAsia"/>
        </w:rPr>
        <w:t xml:space="preserve"> </w:t>
      </w:r>
    </w:p>
    <w:p w:rsidR="00755672" w:rsidRPr="0086283C" w:rsidRDefault="00755672" w:rsidP="00755672">
      <w:pPr>
        <w:ind w:firstLineChars="200" w:firstLine="420"/>
        <w:rPr>
          <w:color w:val="FF0000"/>
        </w:rPr>
      </w:pPr>
      <w:r w:rsidRPr="0086283C">
        <w:rPr>
          <w:rFonts w:hint="eastAsia"/>
          <w:color w:val="FF0000"/>
        </w:rPr>
        <w:t>4</w:t>
      </w:r>
      <w:r w:rsidRPr="0086283C">
        <w:rPr>
          <w:rFonts w:hint="eastAsia"/>
          <w:color w:val="FF0000"/>
        </w:rPr>
        <w:t>、付款方式</w:t>
      </w:r>
      <w:r w:rsidR="0086283C" w:rsidRPr="0086283C">
        <w:rPr>
          <w:rFonts w:hint="eastAsia"/>
          <w:color w:val="FF0000"/>
        </w:rPr>
        <w:t>、账期</w:t>
      </w:r>
      <w:r w:rsidRPr="0086283C">
        <w:rPr>
          <w:rFonts w:hint="eastAsia"/>
          <w:color w:val="FF0000"/>
        </w:rPr>
        <w:t>：若不填写默认执行四个月帐期。</w:t>
      </w:r>
    </w:p>
    <w:p w:rsidR="00755672" w:rsidRDefault="00755672" w:rsidP="007F6063">
      <w:pPr>
        <w:tabs>
          <w:tab w:val="center" w:pos="7909"/>
        </w:tabs>
        <w:ind w:firstLineChars="200" w:firstLine="420"/>
      </w:pPr>
      <w:r w:rsidRPr="00A5661F">
        <w:rPr>
          <w:rFonts w:hint="eastAsia"/>
        </w:rPr>
        <w:t>5</w:t>
      </w:r>
      <w:r w:rsidRPr="00A5661F">
        <w:rPr>
          <w:rFonts w:hint="eastAsia"/>
        </w:rPr>
        <w:t>、请供应商按照我司报价单要求认真填写，谢谢合作。</w:t>
      </w:r>
      <w:r w:rsidR="007F6063">
        <w:tab/>
      </w:r>
    </w:p>
    <w:p w:rsidR="00755672" w:rsidRDefault="00755672" w:rsidP="00755672">
      <w:pPr>
        <w:ind w:firstLineChars="200" w:firstLine="420"/>
      </w:pPr>
      <w:r w:rsidRPr="00A5661F">
        <w:rPr>
          <w:rFonts w:hint="eastAsia"/>
        </w:rPr>
        <w:t>6</w:t>
      </w:r>
      <w:r w:rsidRPr="00A5661F">
        <w:rPr>
          <w:rFonts w:hint="eastAsia"/>
        </w:rPr>
        <w:t>、免责声明：此表上涉及物资、信息，供应商有权利选择不报价，但不可对表单上已有的任何项目进行删减，否则视为违规操作，报价无效。</w:t>
      </w:r>
    </w:p>
    <w:p w:rsidR="003F26E5" w:rsidRPr="00755672" w:rsidRDefault="00755672" w:rsidP="00670496">
      <w:pPr>
        <w:ind w:firstLineChars="200" w:firstLine="420"/>
      </w:pPr>
      <w:r w:rsidRPr="00A5661F">
        <w:rPr>
          <w:rFonts w:hint="eastAsia"/>
        </w:rPr>
        <w:t>7</w:t>
      </w:r>
      <w:r w:rsidRPr="00A5661F">
        <w:rPr>
          <w:rFonts w:hint="eastAsia"/>
        </w:rPr>
        <w:t>、其它未注明项，如有必要，供应商可在备注栏填写。</w:t>
      </w:r>
    </w:p>
    <w:sectPr w:rsidR="003F26E5" w:rsidRPr="00755672" w:rsidSect="007F6063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70" w:rsidRDefault="00836670" w:rsidP="00755672">
      <w:r>
        <w:separator/>
      </w:r>
    </w:p>
  </w:endnote>
  <w:endnote w:type="continuationSeparator" w:id="0">
    <w:p w:rsidR="00836670" w:rsidRDefault="00836670" w:rsidP="0075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70" w:rsidRDefault="00836670" w:rsidP="00755672">
      <w:r>
        <w:separator/>
      </w:r>
    </w:p>
  </w:footnote>
  <w:footnote w:type="continuationSeparator" w:id="0">
    <w:p w:rsidR="00836670" w:rsidRDefault="00836670" w:rsidP="00755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A1"/>
    <w:rsid w:val="000158F2"/>
    <w:rsid w:val="00021073"/>
    <w:rsid w:val="000213BC"/>
    <w:rsid w:val="000335AA"/>
    <w:rsid w:val="00047A48"/>
    <w:rsid w:val="000538C7"/>
    <w:rsid w:val="00063A2A"/>
    <w:rsid w:val="0006491C"/>
    <w:rsid w:val="000653D5"/>
    <w:rsid w:val="00074257"/>
    <w:rsid w:val="00081CB2"/>
    <w:rsid w:val="000A11F6"/>
    <w:rsid w:val="000D086E"/>
    <w:rsid w:val="000D70A0"/>
    <w:rsid w:val="001001AF"/>
    <w:rsid w:val="00100260"/>
    <w:rsid w:val="00105056"/>
    <w:rsid w:val="00105A7F"/>
    <w:rsid w:val="001156FA"/>
    <w:rsid w:val="001377F4"/>
    <w:rsid w:val="001379F3"/>
    <w:rsid w:val="00146700"/>
    <w:rsid w:val="00150044"/>
    <w:rsid w:val="001552D9"/>
    <w:rsid w:val="00167AE0"/>
    <w:rsid w:val="0018301C"/>
    <w:rsid w:val="00195A8A"/>
    <w:rsid w:val="001A044B"/>
    <w:rsid w:val="001A5C27"/>
    <w:rsid w:val="001B2B33"/>
    <w:rsid w:val="001D6C5B"/>
    <w:rsid w:val="001E39A8"/>
    <w:rsid w:val="001E78EF"/>
    <w:rsid w:val="001F2106"/>
    <w:rsid w:val="001F4400"/>
    <w:rsid w:val="0020178F"/>
    <w:rsid w:val="002057F3"/>
    <w:rsid w:val="00206199"/>
    <w:rsid w:val="00214AEB"/>
    <w:rsid w:val="00215096"/>
    <w:rsid w:val="00241679"/>
    <w:rsid w:val="00261C1B"/>
    <w:rsid w:val="002663A3"/>
    <w:rsid w:val="00281329"/>
    <w:rsid w:val="002825AE"/>
    <w:rsid w:val="002C2D76"/>
    <w:rsid w:val="002C5275"/>
    <w:rsid w:val="002C6537"/>
    <w:rsid w:val="002D2DB6"/>
    <w:rsid w:val="002D3129"/>
    <w:rsid w:val="002D37FD"/>
    <w:rsid w:val="002D3890"/>
    <w:rsid w:val="003021AF"/>
    <w:rsid w:val="00304726"/>
    <w:rsid w:val="00307971"/>
    <w:rsid w:val="0033392A"/>
    <w:rsid w:val="003619BA"/>
    <w:rsid w:val="00363A05"/>
    <w:rsid w:val="00375CE1"/>
    <w:rsid w:val="003856F0"/>
    <w:rsid w:val="003945A9"/>
    <w:rsid w:val="00395002"/>
    <w:rsid w:val="003A42F1"/>
    <w:rsid w:val="003B7877"/>
    <w:rsid w:val="003C68F5"/>
    <w:rsid w:val="003D1D41"/>
    <w:rsid w:val="003D59F3"/>
    <w:rsid w:val="003D6E05"/>
    <w:rsid w:val="003F26E5"/>
    <w:rsid w:val="003F452F"/>
    <w:rsid w:val="00404A4F"/>
    <w:rsid w:val="00404EC9"/>
    <w:rsid w:val="00426823"/>
    <w:rsid w:val="004269B9"/>
    <w:rsid w:val="00436D22"/>
    <w:rsid w:val="00456B8F"/>
    <w:rsid w:val="00461556"/>
    <w:rsid w:val="00472746"/>
    <w:rsid w:val="004730A9"/>
    <w:rsid w:val="0048689B"/>
    <w:rsid w:val="004A3453"/>
    <w:rsid w:val="004B6168"/>
    <w:rsid w:val="004C2F24"/>
    <w:rsid w:val="004C4350"/>
    <w:rsid w:val="004C6BBF"/>
    <w:rsid w:val="004D6BA3"/>
    <w:rsid w:val="004E4798"/>
    <w:rsid w:val="00501CA9"/>
    <w:rsid w:val="00502D44"/>
    <w:rsid w:val="00514C74"/>
    <w:rsid w:val="00532420"/>
    <w:rsid w:val="005449B9"/>
    <w:rsid w:val="00547AD3"/>
    <w:rsid w:val="00574B56"/>
    <w:rsid w:val="00576E19"/>
    <w:rsid w:val="00592480"/>
    <w:rsid w:val="00593B7E"/>
    <w:rsid w:val="005B1B7D"/>
    <w:rsid w:val="005B492E"/>
    <w:rsid w:val="005C50DA"/>
    <w:rsid w:val="005E5C5B"/>
    <w:rsid w:val="005F7266"/>
    <w:rsid w:val="006242D0"/>
    <w:rsid w:val="00625E6C"/>
    <w:rsid w:val="00627778"/>
    <w:rsid w:val="00643484"/>
    <w:rsid w:val="00661CB3"/>
    <w:rsid w:val="006653B0"/>
    <w:rsid w:val="00670496"/>
    <w:rsid w:val="00673481"/>
    <w:rsid w:val="006746D8"/>
    <w:rsid w:val="006905CB"/>
    <w:rsid w:val="00697066"/>
    <w:rsid w:val="006A1916"/>
    <w:rsid w:val="006A2B7F"/>
    <w:rsid w:val="006A7CE1"/>
    <w:rsid w:val="006D3766"/>
    <w:rsid w:val="006E2D68"/>
    <w:rsid w:val="007117E9"/>
    <w:rsid w:val="007123AB"/>
    <w:rsid w:val="00715507"/>
    <w:rsid w:val="007238DA"/>
    <w:rsid w:val="00725023"/>
    <w:rsid w:val="00742D57"/>
    <w:rsid w:val="0074631D"/>
    <w:rsid w:val="00755672"/>
    <w:rsid w:val="00761D77"/>
    <w:rsid w:val="0076705D"/>
    <w:rsid w:val="00770DFD"/>
    <w:rsid w:val="007A2326"/>
    <w:rsid w:val="007B0E6F"/>
    <w:rsid w:val="007B4CDF"/>
    <w:rsid w:val="007C21BC"/>
    <w:rsid w:val="007D503D"/>
    <w:rsid w:val="007E2166"/>
    <w:rsid w:val="007E54B5"/>
    <w:rsid w:val="007F1348"/>
    <w:rsid w:val="007F6063"/>
    <w:rsid w:val="00801B69"/>
    <w:rsid w:val="008033AB"/>
    <w:rsid w:val="00803434"/>
    <w:rsid w:val="008148DB"/>
    <w:rsid w:val="00815FA4"/>
    <w:rsid w:val="00821462"/>
    <w:rsid w:val="00826C36"/>
    <w:rsid w:val="00827632"/>
    <w:rsid w:val="0083363B"/>
    <w:rsid w:val="00836670"/>
    <w:rsid w:val="00836C63"/>
    <w:rsid w:val="00853CEF"/>
    <w:rsid w:val="0086283C"/>
    <w:rsid w:val="00884373"/>
    <w:rsid w:val="00887AD9"/>
    <w:rsid w:val="008A4ED7"/>
    <w:rsid w:val="008B46A3"/>
    <w:rsid w:val="008E3E37"/>
    <w:rsid w:val="008F1605"/>
    <w:rsid w:val="008F74B7"/>
    <w:rsid w:val="00901362"/>
    <w:rsid w:val="00901508"/>
    <w:rsid w:val="0090198C"/>
    <w:rsid w:val="00901D37"/>
    <w:rsid w:val="00905EBD"/>
    <w:rsid w:val="00914E48"/>
    <w:rsid w:val="009377BD"/>
    <w:rsid w:val="00942D13"/>
    <w:rsid w:val="00943311"/>
    <w:rsid w:val="0097177B"/>
    <w:rsid w:val="009A04D4"/>
    <w:rsid w:val="009A32D3"/>
    <w:rsid w:val="009B012C"/>
    <w:rsid w:val="009C23F4"/>
    <w:rsid w:val="009D386B"/>
    <w:rsid w:val="009E1CEA"/>
    <w:rsid w:val="00A02B73"/>
    <w:rsid w:val="00A05D8D"/>
    <w:rsid w:val="00A06484"/>
    <w:rsid w:val="00A102B6"/>
    <w:rsid w:val="00A1541D"/>
    <w:rsid w:val="00A25C77"/>
    <w:rsid w:val="00A3768C"/>
    <w:rsid w:val="00A516CD"/>
    <w:rsid w:val="00A634FE"/>
    <w:rsid w:val="00A643C1"/>
    <w:rsid w:val="00A71DF2"/>
    <w:rsid w:val="00A814E4"/>
    <w:rsid w:val="00AA64D6"/>
    <w:rsid w:val="00AB6CD7"/>
    <w:rsid w:val="00AB7115"/>
    <w:rsid w:val="00AC4D2A"/>
    <w:rsid w:val="00AE0C77"/>
    <w:rsid w:val="00B06828"/>
    <w:rsid w:val="00B13527"/>
    <w:rsid w:val="00B27CFA"/>
    <w:rsid w:val="00B50CD3"/>
    <w:rsid w:val="00B661E9"/>
    <w:rsid w:val="00B6786E"/>
    <w:rsid w:val="00B72ABD"/>
    <w:rsid w:val="00B736A0"/>
    <w:rsid w:val="00B93C81"/>
    <w:rsid w:val="00B96B04"/>
    <w:rsid w:val="00B97CBF"/>
    <w:rsid w:val="00BA0ECB"/>
    <w:rsid w:val="00BA4FF5"/>
    <w:rsid w:val="00BA66A3"/>
    <w:rsid w:val="00BD4194"/>
    <w:rsid w:val="00BE0A06"/>
    <w:rsid w:val="00BE28AB"/>
    <w:rsid w:val="00BE6BA9"/>
    <w:rsid w:val="00BF180F"/>
    <w:rsid w:val="00C11EEC"/>
    <w:rsid w:val="00C173DA"/>
    <w:rsid w:val="00C30BFA"/>
    <w:rsid w:val="00C373B5"/>
    <w:rsid w:val="00C521E9"/>
    <w:rsid w:val="00C54AD2"/>
    <w:rsid w:val="00C6046B"/>
    <w:rsid w:val="00C671B8"/>
    <w:rsid w:val="00C72D30"/>
    <w:rsid w:val="00C76670"/>
    <w:rsid w:val="00C76A4B"/>
    <w:rsid w:val="00C82988"/>
    <w:rsid w:val="00C85043"/>
    <w:rsid w:val="00C87667"/>
    <w:rsid w:val="00CC0F69"/>
    <w:rsid w:val="00CF57D6"/>
    <w:rsid w:val="00CF71B8"/>
    <w:rsid w:val="00D15D30"/>
    <w:rsid w:val="00D25B5D"/>
    <w:rsid w:val="00D35D94"/>
    <w:rsid w:val="00D47A8E"/>
    <w:rsid w:val="00D651B0"/>
    <w:rsid w:val="00D70082"/>
    <w:rsid w:val="00D842A0"/>
    <w:rsid w:val="00D927A1"/>
    <w:rsid w:val="00DC6950"/>
    <w:rsid w:val="00DF5E92"/>
    <w:rsid w:val="00E04C75"/>
    <w:rsid w:val="00E14257"/>
    <w:rsid w:val="00E33890"/>
    <w:rsid w:val="00E40A7B"/>
    <w:rsid w:val="00E52D26"/>
    <w:rsid w:val="00E538B8"/>
    <w:rsid w:val="00E6720F"/>
    <w:rsid w:val="00E7199D"/>
    <w:rsid w:val="00E7671B"/>
    <w:rsid w:val="00E77416"/>
    <w:rsid w:val="00E83472"/>
    <w:rsid w:val="00E91860"/>
    <w:rsid w:val="00E91918"/>
    <w:rsid w:val="00E9551E"/>
    <w:rsid w:val="00ED0576"/>
    <w:rsid w:val="00ED0FF3"/>
    <w:rsid w:val="00ED6C2A"/>
    <w:rsid w:val="00EE29B4"/>
    <w:rsid w:val="00EE2E53"/>
    <w:rsid w:val="00EE7A17"/>
    <w:rsid w:val="00EF7E79"/>
    <w:rsid w:val="00F1572E"/>
    <w:rsid w:val="00F252C5"/>
    <w:rsid w:val="00F33EC0"/>
    <w:rsid w:val="00F340DE"/>
    <w:rsid w:val="00F35364"/>
    <w:rsid w:val="00F37B20"/>
    <w:rsid w:val="00F44BA1"/>
    <w:rsid w:val="00F94A50"/>
    <w:rsid w:val="00F955C9"/>
    <w:rsid w:val="00FC1445"/>
    <w:rsid w:val="00FC517A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5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56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56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5672"/>
    <w:rPr>
      <w:sz w:val="18"/>
      <w:szCs w:val="18"/>
    </w:rPr>
  </w:style>
  <w:style w:type="paragraph" w:styleId="a5">
    <w:name w:val="Normal (Web)"/>
    <w:basedOn w:val="a"/>
    <w:rsid w:val="007556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75567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567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5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56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56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5672"/>
    <w:rPr>
      <w:sz w:val="18"/>
      <w:szCs w:val="18"/>
    </w:rPr>
  </w:style>
  <w:style w:type="paragraph" w:styleId="a5">
    <w:name w:val="Normal (Web)"/>
    <w:basedOn w:val="a"/>
    <w:rsid w:val="007556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75567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56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Sky123.Org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李晓欣</dc:creator>
  <cp:keywords/>
  <dc:description/>
  <cp:lastModifiedBy>李晓欣</cp:lastModifiedBy>
  <cp:revision>2</cp:revision>
  <dcterms:created xsi:type="dcterms:W3CDTF">2019-09-09T09:14:00Z</dcterms:created>
  <dcterms:modified xsi:type="dcterms:W3CDTF">2019-09-09T09:14:00Z</dcterms:modified>
</cp:coreProperties>
</file>